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A3" w:rsidRDefault="00DD15A3" w:rsidP="00DD15A3">
      <w:pPr>
        <w:spacing w:after="0" w:line="36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                                        </w:t>
      </w:r>
      <w:r w:rsidRPr="00DD15A3">
        <w:rPr>
          <w:rFonts w:ascii="Arial" w:hAnsi="Arial" w:cs="Arial"/>
          <w:bCs/>
          <w:kern w:val="36"/>
          <w:sz w:val="24"/>
          <w:szCs w:val="24"/>
        </w:rPr>
        <w:t>УТВЕРЖДАЮ</w:t>
      </w:r>
    </w:p>
    <w:p w:rsidR="00DD15A3" w:rsidRDefault="00DD15A3" w:rsidP="00DD15A3">
      <w:pPr>
        <w:spacing w:after="0" w:line="360" w:lineRule="auto"/>
        <w:jc w:val="center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                                                                                     </w:t>
      </w:r>
      <w:r w:rsidRPr="00DD15A3">
        <w:rPr>
          <w:rFonts w:ascii="Arial" w:hAnsi="Arial" w:cs="Arial"/>
          <w:bCs/>
          <w:kern w:val="36"/>
        </w:rPr>
        <w:t xml:space="preserve">Директор </w:t>
      </w:r>
      <w:proofErr w:type="spellStart"/>
      <w:r w:rsidRPr="00DD15A3">
        <w:rPr>
          <w:rFonts w:ascii="Arial" w:hAnsi="Arial" w:cs="Arial"/>
          <w:bCs/>
          <w:kern w:val="36"/>
        </w:rPr>
        <w:t>Оричевского</w:t>
      </w:r>
      <w:proofErr w:type="spellEnd"/>
      <w:r w:rsidRPr="00DD15A3">
        <w:rPr>
          <w:rFonts w:ascii="Arial" w:hAnsi="Arial" w:cs="Arial"/>
          <w:bCs/>
          <w:kern w:val="36"/>
        </w:rPr>
        <w:t xml:space="preserve"> Дома творчества</w:t>
      </w:r>
    </w:p>
    <w:p w:rsidR="00DD15A3" w:rsidRPr="00DD15A3" w:rsidRDefault="00DD15A3" w:rsidP="00DD15A3">
      <w:pPr>
        <w:spacing w:after="0" w:line="360" w:lineRule="auto"/>
        <w:jc w:val="center"/>
        <w:outlineLvl w:val="0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                                          Т.Ю. Соколова</w:t>
      </w:r>
    </w:p>
    <w:p w:rsidR="00DD15A3" w:rsidRDefault="00DD15A3" w:rsidP="00836960">
      <w:pPr>
        <w:spacing w:after="0" w:line="36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</w:p>
    <w:p w:rsidR="000C6906" w:rsidRPr="00737589" w:rsidRDefault="000C6906" w:rsidP="00836960">
      <w:pPr>
        <w:spacing w:after="0" w:line="360" w:lineRule="auto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737589">
        <w:rPr>
          <w:rFonts w:ascii="Arial" w:hAnsi="Arial" w:cs="Arial"/>
          <w:b/>
          <w:bCs/>
          <w:kern w:val="36"/>
          <w:sz w:val="28"/>
          <w:szCs w:val="28"/>
        </w:rPr>
        <w:t xml:space="preserve">Программа районной  летней школы-лагеря экологического актива школьников  </w:t>
      </w:r>
      <w:proofErr w:type="spellStart"/>
      <w:r w:rsidRPr="00737589">
        <w:rPr>
          <w:rFonts w:ascii="Arial" w:hAnsi="Arial" w:cs="Arial"/>
          <w:b/>
          <w:bCs/>
          <w:kern w:val="36"/>
          <w:sz w:val="28"/>
          <w:szCs w:val="28"/>
        </w:rPr>
        <w:t>Оричевского</w:t>
      </w:r>
      <w:proofErr w:type="spellEnd"/>
      <w:r w:rsidRPr="00737589">
        <w:rPr>
          <w:rFonts w:ascii="Arial" w:hAnsi="Arial" w:cs="Arial"/>
          <w:b/>
          <w:bCs/>
          <w:kern w:val="36"/>
          <w:sz w:val="28"/>
          <w:szCs w:val="28"/>
        </w:rPr>
        <w:t xml:space="preserve"> района 2013год</w:t>
      </w:r>
    </w:p>
    <w:p w:rsidR="000C6906" w:rsidRPr="00CC3D6A" w:rsidRDefault="000C6906" w:rsidP="00836960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</w:rPr>
      </w:pPr>
    </w:p>
    <w:p w:rsidR="000C6906" w:rsidRPr="00CC3D6A" w:rsidRDefault="000C6906" w:rsidP="0083696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1.</w:t>
      </w:r>
      <w:r w:rsidRPr="00CC3D6A">
        <w:rPr>
          <w:rFonts w:ascii="Times New Roman" w:hAnsi="Times New Roman"/>
          <w:b/>
          <w:bCs/>
          <w:sz w:val="28"/>
          <w:szCs w:val="28"/>
        </w:rPr>
        <w:t>Постановка проблемы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6906" w:rsidRPr="001802BD" w:rsidRDefault="000C6906" w:rsidP="0073758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2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02BD">
        <w:rPr>
          <w:rFonts w:ascii="Times New Roman" w:hAnsi="Times New Roman"/>
          <w:sz w:val="28"/>
          <w:szCs w:val="28"/>
        </w:rPr>
        <w:t>При проведении оздоровительных кампаний существуют традиционные формы ее организации. Это и лагеря (городские и загородные), и турпоходы, экскурсии, и т.п. Однако они не всегда в состоянии обеспечить детям комфортные условия существования, удовлетворение любознательности и  других потребностей, сочетание отдыха с направленной на развитие интереса, образовательной деятельностью.</w:t>
      </w:r>
    </w:p>
    <w:p w:rsidR="000C6906" w:rsidRDefault="000C6906" w:rsidP="0073758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3D6A">
        <w:rPr>
          <w:rFonts w:ascii="Times New Roman" w:hAnsi="Times New Roman"/>
          <w:sz w:val="28"/>
          <w:szCs w:val="28"/>
        </w:rPr>
        <w:t>На наш взгляд, наиболее эффективным направлением в развитии и саморазвитии личности ребенка, включающем в себя самореализацию в различных видах предметной деятельности, является правильное сочетание творческой деятельности, смена места деятельности (место учебы и жилья) и ценностный подход к личности ребенка со стороны взрослых.</w:t>
      </w:r>
    </w:p>
    <w:p w:rsidR="000C6906" w:rsidRPr="00CC3D6A" w:rsidRDefault="000C6906" w:rsidP="00737589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 xml:space="preserve"> Эколого-просветительская деятельность в</w:t>
      </w:r>
      <w:r>
        <w:rPr>
          <w:rFonts w:ascii="Times New Roman" w:hAnsi="Times New Roman"/>
          <w:sz w:val="28"/>
          <w:szCs w:val="28"/>
        </w:rPr>
        <w:t xml:space="preserve"> летней школ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лагере экологического актива</w:t>
      </w:r>
      <w:r w:rsidRPr="00CC3D6A">
        <w:rPr>
          <w:rFonts w:ascii="Times New Roman" w:hAnsi="Times New Roman"/>
          <w:sz w:val="28"/>
          <w:szCs w:val="28"/>
        </w:rPr>
        <w:t xml:space="preserve">, в сочетании с исследовательской и природоохранной деятельностью, в наибольшей степени позволяет реализовать активный отдых обучающихся с формированием личности ребенка. </w:t>
      </w:r>
    </w:p>
    <w:p w:rsidR="00DD15A3" w:rsidRDefault="00DD15A3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C3D6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3D6A">
        <w:rPr>
          <w:rFonts w:ascii="Times New Roman" w:hAnsi="Times New Roman"/>
          <w:b/>
          <w:bCs/>
          <w:sz w:val="28"/>
          <w:szCs w:val="28"/>
        </w:rPr>
        <w:t xml:space="preserve"> Концептуальные основы программы</w:t>
      </w:r>
    </w:p>
    <w:p w:rsidR="000C6906" w:rsidRPr="00CC3D6A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6906" w:rsidRPr="00CC3D6A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 w:rsidRPr="00CC3D6A">
        <w:rPr>
          <w:rFonts w:ascii="Times New Roman" w:hAnsi="Times New Roman"/>
          <w:sz w:val="28"/>
          <w:szCs w:val="28"/>
        </w:rPr>
        <w:t xml:space="preserve"> формирование личности, способной правильно оценивать ситуации в окружающей среде, принимать адекватное решение и активно участвовать в охране природы.</w:t>
      </w: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6906" w:rsidRPr="00CC3D6A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b/>
          <w:bCs/>
          <w:sz w:val="28"/>
          <w:szCs w:val="28"/>
        </w:rPr>
        <w:lastRenderedPageBreak/>
        <w:t xml:space="preserve">Задачи: </w:t>
      </w:r>
    </w:p>
    <w:p w:rsidR="000C6906" w:rsidRPr="00CC3D6A" w:rsidRDefault="000C6906" w:rsidP="00737589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расширение экологических знаний, полученных при изучении школьных предметов;</w:t>
      </w:r>
    </w:p>
    <w:p w:rsidR="000C6906" w:rsidRPr="00CC3D6A" w:rsidRDefault="000C6906" w:rsidP="00737589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формирование у учащихся активного и ответственного отношения к окружающей среде;</w:t>
      </w:r>
    </w:p>
    <w:p w:rsidR="000C6906" w:rsidRPr="00CC3D6A" w:rsidRDefault="000C6906" w:rsidP="00737589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максимальное использование возможностей природного окружения;</w:t>
      </w:r>
    </w:p>
    <w:p w:rsidR="000C6906" w:rsidRPr="00CC3D6A" w:rsidRDefault="000C6906" w:rsidP="00737589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выявление учащихся, склонных к исследовательской деятельности в области экологии;</w:t>
      </w:r>
    </w:p>
    <w:p w:rsidR="000C6906" w:rsidRPr="00CC3D6A" w:rsidRDefault="000C6906" w:rsidP="00737589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организация активного отдыха и оздоровление детей;</w:t>
      </w:r>
    </w:p>
    <w:p w:rsidR="000C6906" w:rsidRPr="00CC3D6A" w:rsidRDefault="000C6906" w:rsidP="00737589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приобщение к природоохранной деятельности;</w:t>
      </w:r>
    </w:p>
    <w:p w:rsidR="000C6906" w:rsidRPr="00CC3D6A" w:rsidRDefault="000C6906" w:rsidP="00737589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развитие творческих и коммуникативных способностей учащихся.</w:t>
      </w:r>
    </w:p>
    <w:p w:rsidR="000C6906" w:rsidRDefault="000C6906" w:rsidP="0073758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6906" w:rsidRPr="00CC3D6A" w:rsidRDefault="000C6906" w:rsidP="007375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b/>
          <w:bCs/>
          <w:sz w:val="28"/>
          <w:szCs w:val="28"/>
        </w:rPr>
        <w:t>3. Ведущие принципы</w:t>
      </w:r>
    </w:p>
    <w:p w:rsidR="000C6906" w:rsidRPr="00CC3D6A" w:rsidRDefault="000C6906" w:rsidP="007375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 xml:space="preserve">В основе деятельности экологического лагеря лежат ведущие идеи гуманистической педагогики и психологии: </w:t>
      </w:r>
    </w:p>
    <w:p w:rsidR="000C6906" w:rsidRPr="00CC3D6A" w:rsidRDefault="000C6906" w:rsidP="00737589">
      <w:pPr>
        <w:numPr>
          <w:ilvl w:val="0"/>
          <w:numId w:val="4"/>
        </w:numPr>
        <w:tabs>
          <w:tab w:val="clear" w:pos="2136"/>
          <w:tab w:val="num" w:pos="426"/>
          <w:tab w:val="num" w:pos="1080"/>
        </w:tabs>
        <w:spacing w:after="0"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личностно-ориентированный подход;</w:t>
      </w:r>
    </w:p>
    <w:p w:rsidR="000C6906" w:rsidRPr="00CC3D6A" w:rsidRDefault="000C6906" w:rsidP="00737589">
      <w:pPr>
        <w:numPr>
          <w:ilvl w:val="0"/>
          <w:numId w:val="4"/>
        </w:numPr>
        <w:tabs>
          <w:tab w:val="clear" w:pos="2136"/>
          <w:tab w:val="num" w:pos="426"/>
          <w:tab w:val="num" w:pos="1080"/>
        </w:tabs>
        <w:spacing w:after="0"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приобщение к общечеловеческим ценностям;</w:t>
      </w:r>
    </w:p>
    <w:p w:rsidR="000C6906" w:rsidRPr="00CC3D6A" w:rsidRDefault="000C6906" w:rsidP="00737589">
      <w:pPr>
        <w:numPr>
          <w:ilvl w:val="0"/>
          <w:numId w:val="4"/>
        </w:numPr>
        <w:tabs>
          <w:tab w:val="clear" w:pos="2136"/>
          <w:tab w:val="num" w:pos="426"/>
          <w:tab w:val="num" w:pos="1080"/>
        </w:tabs>
        <w:spacing w:after="0"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понимание ценности каждой личности и каждого природного организма;</w:t>
      </w:r>
    </w:p>
    <w:p w:rsidR="000C6906" w:rsidRPr="00CC3D6A" w:rsidRDefault="000C6906" w:rsidP="00737589">
      <w:pPr>
        <w:numPr>
          <w:ilvl w:val="0"/>
          <w:numId w:val="4"/>
        </w:numPr>
        <w:tabs>
          <w:tab w:val="clear" w:pos="2136"/>
          <w:tab w:val="num" w:pos="426"/>
          <w:tab w:val="num" w:pos="1080"/>
        </w:tabs>
        <w:spacing w:after="0"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обучение способности познавать себя в единстве с миром, диалоге с ним;</w:t>
      </w:r>
    </w:p>
    <w:p w:rsidR="000C6906" w:rsidRDefault="000C6906" w:rsidP="00737589">
      <w:pPr>
        <w:numPr>
          <w:ilvl w:val="0"/>
          <w:numId w:val="4"/>
        </w:numPr>
        <w:tabs>
          <w:tab w:val="clear" w:pos="2136"/>
          <w:tab w:val="num" w:pos="426"/>
          <w:tab w:val="num" w:pos="1080"/>
        </w:tabs>
        <w:spacing w:after="0"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 xml:space="preserve">воспитание способности и потребности общения с миром через освоение </w:t>
      </w:r>
    </w:p>
    <w:p w:rsidR="000C6906" w:rsidRPr="00CC3D6A" w:rsidRDefault="000C6906" w:rsidP="00737589">
      <w:pPr>
        <w:numPr>
          <w:ilvl w:val="0"/>
          <w:numId w:val="4"/>
        </w:numPr>
        <w:tabs>
          <w:tab w:val="clear" w:pos="2136"/>
          <w:tab w:val="num" w:pos="426"/>
          <w:tab w:val="num" w:pos="1080"/>
        </w:tabs>
        <w:spacing w:after="0" w:line="360" w:lineRule="auto"/>
        <w:ind w:left="900" w:hanging="900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гуманистических ценностей, идеалов и прав свободного человека.</w:t>
      </w:r>
    </w:p>
    <w:p w:rsidR="000C6906" w:rsidRDefault="000C6906" w:rsidP="0073758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6906" w:rsidRPr="00CC3D6A" w:rsidRDefault="000C6906" w:rsidP="007375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b/>
          <w:bCs/>
          <w:sz w:val="28"/>
          <w:szCs w:val="28"/>
        </w:rPr>
        <w:t>4. Участники программы</w:t>
      </w:r>
    </w:p>
    <w:p w:rsidR="000C6906" w:rsidRPr="00CC3D6A" w:rsidRDefault="000C6906" w:rsidP="007375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Лагерь к</w:t>
      </w:r>
      <w:r>
        <w:rPr>
          <w:rFonts w:ascii="Times New Roman" w:hAnsi="Times New Roman"/>
          <w:sz w:val="28"/>
          <w:szCs w:val="28"/>
        </w:rPr>
        <w:t>омплектуется из числа учащихся 5</w:t>
      </w:r>
      <w:r w:rsidRPr="00CC3D6A">
        <w:rPr>
          <w:rFonts w:ascii="Times New Roman" w:hAnsi="Times New Roman"/>
          <w:sz w:val="28"/>
          <w:szCs w:val="28"/>
        </w:rPr>
        <w:t xml:space="preserve">-10 классов школ </w:t>
      </w:r>
      <w:proofErr w:type="spellStart"/>
      <w:r w:rsidRPr="00CC3D6A">
        <w:rPr>
          <w:rFonts w:ascii="Times New Roman" w:hAnsi="Times New Roman"/>
          <w:sz w:val="28"/>
          <w:szCs w:val="28"/>
        </w:rPr>
        <w:t>Оричевского</w:t>
      </w:r>
      <w:proofErr w:type="spellEnd"/>
      <w:r w:rsidRPr="00CC3D6A">
        <w:rPr>
          <w:rFonts w:ascii="Times New Roman" w:hAnsi="Times New Roman"/>
          <w:sz w:val="28"/>
          <w:szCs w:val="28"/>
        </w:rPr>
        <w:t xml:space="preserve"> района, продолжительность пребывания в л</w:t>
      </w:r>
      <w:r>
        <w:rPr>
          <w:rFonts w:ascii="Times New Roman" w:hAnsi="Times New Roman"/>
          <w:sz w:val="28"/>
          <w:szCs w:val="28"/>
        </w:rPr>
        <w:t>агере 5 дней, количество детей 6</w:t>
      </w:r>
      <w:r w:rsidRPr="00CC3D6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от школы. </w:t>
      </w:r>
    </w:p>
    <w:p w:rsidR="000C6906" w:rsidRDefault="000C6906" w:rsidP="0073758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6906" w:rsidRPr="00CC3D6A" w:rsidRDefault="000C6906" w:rsidP="007375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b/>
          <w:bCs/>
          <w:sz w:val="28"/>
          <w:szCs w:val="28"/>
        </w:rPr>
        <w:t>5. Время и место проведения</w:t>
      </w:r>
    </w:p>
    <w:p w:rsidR="000C6906" w:rsidRDefault="000C6906" w:rsidP="007375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D6A">
        <w:rPr>
          <w:rFonts w:ascii="Times New Roman" w:hAnsi="Times New Roman"/>
          <w:sz w:val="28"/>
          <w:szCs w:val="28"/>
        </w:rPr>
        <w:t>Экологический лагерь организуется</w:t>
      </w:r>
      <w:r w:rsidR="00937973">
        <w:rPr>
          <w:rFonts w:ascii="Times New Roman" w:hAnsi="Times New Roman"/>
          <w:sz w:val="28"/>
          <w:szCs w:val="28"/>
        </w:rPr>
        <w:t xml:space="preserve"> с 1</w:t>
      </w:r>
      <w:r>
        <w:rPr>
          <w:rFonts w:ascii="Times New Roman" w:hAnsi="Times New Roman"/>
          <w:sz w:val="28"/>
          <w:szCs w:val="28"/>
        </w:rPr>
        <w:t xml:space="preserve"> по 5</w:t>
      </w:r>
      <w:r w:rsidRPr="00CC3D6A">
        <w:rPr>
          <w:rFonts w:ascii="Times New Roman" w:hAnsi="Times New Roman"/>
          <w:sz w:val="28"/>
          <w:szCs w:val="28"/>
        </w:rPr>
        <w:t xml:space="preserve"> июля </w:t>
      </w:r>
      <w:r w:rsidR="00937973">
        <w:rPr>
          <w:rFonts w:ascii="Times New Roman" w:hAnsi="Times New Roman"/>
          <w:sz w:val="28"/>
          <w:szCs w:val="28"/>
        </w:rPr>
        <w:t xml:space="preserve">2013 г. </w:t>
      </w:r>
      <w:r w:rsidRPr="00CC3D6A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Пищальского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(Бывшее здание средней школы).</w:t>
      </w: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3D6A"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Расписание работы школы лагеря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3884"/>
        <w:gridCol w:w="2658"/>
        <w:gridCol w:w="2303"/>
      </w:tblGrid>
      <w:tr w:rsidR="000C6906" w:rsidRPr="00737589" w:rsidTr="00737589"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Выход в природу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0C6906" w:rsidRPr="00737589" w:rsidTr="00737589"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1.Природные сообщества. Понятия сообщества, структура сообщества, экосистемы, биоценоз, </w:t>
            </w: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биогноценоз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отв. </w:t>
            </w: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Шуманина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2.Типы взаимоотношений по Беклемишеву </w:t>
            </w: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 w:rsidRPr="0073758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37589">
              <w:rPr>
                <w:rFonts w:ascii="Times New Roman" w:hAnsi="Times New Roman"/>
                <w:sz w:val="24"/>
                <w:szCs w:val="24"/>
              </w:rPr>
              <w:t>ергеева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3.Описание природных сообществ (озеро). 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4.Методы определения чистоты воды по </w:t>
            </w: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макрозообентосу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Знакомство с микрорайоном места расположения лагеря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tabs>
                <w:tab w:val="num" w:pos="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906" w:rsidRPr="00737589" w:rsidRDefault="00215B57" w:rsidP="00737589">
            <w:pPr>
              <w:tabs>
                <w:tab w:val="num" w:pos="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Вечернее мероприятие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</w:t>
            </w:r>
            <w:r w:rsidR="000C6906" w:rsidRPr="00737589">
              <w:rPr>
                <w:rFonts w:ascii="Times New Roman" w:hAnsi="Times New Roman"/>
                <w:sz w:val="24"/>
                <w:szCs w:val="24"/>
              </w:rPr>
              <w:t>затор</w:t>
            </w:r>
            <w:proofErr w:type="spellEnd"/>
            <w:r w:rsidR="000C6906" w:rsidRPr="00737589">
              <w:rPr>
                <w:rFonts w:ascii="Times New Roman" w:hAnsi="Times New Roman"/>
                <w:sz w:val="24"/>
                <w:szCs w:val="24"/>
              </w:rPr>
              <w:t xml:space="preserve"> ДТ</w:t>
            </w:r>
          </w:p>
          <w:p w:rsidR="000C6906" w:rsidRPr="00737589" w:rsidRDefault="000C6906" w:rsidP="00737589">
            <w:pPr>
              <w:tabs>
                <w:tab w:val="num" w:pos="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906" w:rsidRPr="00737589" w:rsidRDefault="000C6906" w:rsidP="00737589">
            <w:pPr>
              <w:tabs>
                <w:tab w:val="num" w:pos="3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6" w:rsidRPr="00737589" w:rsidTr="00737589"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проведении экскурсий</w:t>
            </w:r>
          </w:p>
          <w:p w:rsidR="000C6906" w:rsidRPr="00737589" w:rsidRDefault="000C6906" w:rsidP="00737589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отв. Бакулина Е.В.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Лопатинское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озеро.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Описание природных сообществ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7589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(учителя)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Веч</w:t>
            </w:r>
            <w:r w:rsidR="00215B57">
              <w:rPr>
                <w:rFonts w:ascii="Times New Roman" w:hAnsi="Times New Roman"/>
                <w:sz w:val="24"/>
                <w:szCs w:val="24"/>
              </w:rPr>
              <w:t xml:space="preserve">ернее мероприятие </w:t>
            </w:r>
            <w:proofErr w:type="spellStart"/>
            <w:r w:rsidR="00215B57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 w:rsidR="00215B5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215B57">
              <w:rPr>
                <w:rFonts w:ascii="Times New Roman" w:hAnsi="Times New Roman"/>
                <w:sz w:val="24"/>
                <w:szCs w:val="24"/>
              </w:rPr>
              <w:t>рганизатор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ДТ</w:t>
            </w:r>
          </w:p>
        </w:tc>
      </w:tr>
      <w:tr w:rsidR="000C6906" w:rsidRPr="00737589" w:rsidTr="00737589"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1.Описание природных сообществ (луг)</w:t>
            </w:r>
          </w:p>
          <w:p w:rsidR="000C6906" w:rsidRPr="00737589" w:rsidRDefault="000C6906" w:rsidP="00215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2.Жизненные формы по </w:t>
            </w: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Пономарёвой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589">
              <w:rPr>
                <w:rFonts w:ascii="Times New Roman" w:hAnsi="Times New Roman"/>
                <w:sz w:val="24"/>
                <w:szCs w:val="24"/>
              </w:rPr>
              <w:t>отв. Фокина Т.М.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3.Отряды  насекомых. Методика изготовления коллекций 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Экскурсия  на  луг. 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Описание природных сообществ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7589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(учителя)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Наблюдения  за отрядами насекомых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Веч</w:t>
            </w:r>
            <w:r w:rsidR="00215B57">
              <w:rPr>
                <w:rFonts w:ascii="Times New Roman" w:hAnsi="Times New Roman"/>
                <w:sz w:val="24"/>
                <w:szCs w:val="24"/>
              </w:rPr>
              <w:t xml:space="preserve">ернее мероприятие </w:t>
            </w:r>
            <w:proofErr w:type="spellStart"/>
            <w:r w:rsidR="00215B57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 w:rsidR="00215B5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215B57">
              <w:rPr>
                <w:rFonts w:ascii="Times New Roman" w:hAnsi="Times New Roman"/>
                <w:sz w:val="24"/>
                <w:szCs w:val="24"/>
              </w:rPr>
              <w:t>рганизатор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ДТ</w:t>
            </w:r>
          </w:p>
        </w:tc>
      </w:tr>
      <w:tr w:rsidR="000C6906" w:rsidRPr="00737589" w:rsidTr="00737589"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1.Описание природных сообществ (лес)</w:t>
            </w:r>
          </w:p>
          <w:p w:rsidR="00215B57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 xml:space="preserve">2.Операция «Муравей» 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589">
              <w:rPr>
                <w:rFonts w:ascii="Times New Roman" w:hAnsi="Times New Roman"/>
                <w:sz w:val="24"/>
                <w:szCs w:val="24"/>
              </w:rPr>
              <w:t>Шиляева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Л Н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Экскурсия в лес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Описание природных сообществ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«Операция муравей» отв</w:t>
            </w:r>
            <w:proofErr w:type="gramStart"/>
            <w:r w:rsidRPr="0073758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учителя) 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Биржа экологических знаний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Веч</w:t>
            </w:r>
            <w:r w:rsidR="00215B57">
              <w:rPr>
                <w:rFonts w:ascii="Times New Roman" w:hAnsi="Times New Roman"/>
                <w:sz w:val="24"/>
                <w:szCs w:val="24"/>
              </w:rPr>
              <w:t xml:space="preserve">ернее мероприятие </w:t>
            </w:r>
            <w:proofErr w:type="spellStart"/>
            <w:r w:rsidR="00215B57"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gramStart"/>
            <w:r w:rsidR="00215B5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215B57">
              <w:rPr>
                <w:rFonts w:ascii="Times New Roman" w:hAnsi="Times New Roman"/>
                <w:sz w:val="24"/>
                <w:szCs w:val="24"/>
              </w:rPr>
              <w:t>рганизатор</w:t>
            </w:r>
            <w:proofErr w:type="spellEnd"/>
            <w:r w:rsidRPr="00737589">
              <w:rPr>
                <w:rFonts w:ascii="Times New Roman" w:hAnsi="Times New Roman"/>
                <w:sz w:val="24"/>
                <w:szCs w:val="24"/>
              </w:rPr>
              <w:t xml:space="preserve"> ДТ</w:t>
            </w:r>
          </w:p>
        </w:tc>
      </w:tr>
      <w:tr w:rsidR="000C6906" w:rsidRPr="00737589" w:rsidTr="00737589"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6906" w:rsidRPr="00737589" w:rsidRDefault="000C6906" w:rsidP="00737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Конкурс «Юный эколог»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7589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  <w:p w:rsidR="000C6906" w:rsidRPr="00737589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7589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Конкурс «Юный эколог»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7589">
              <w:rPr>
                <w:rFonts w:ascii="Times New Roman" w:hAnsi="Times New Roman"/>
                <w:sz w:val="24"/>
                <w:szCs w:val="24"/>
              </w:rPr>
              <w:t xml:space="preserve"> этап (Приложение №2)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7589">
              <w:rPr>
                <w:rFonts w:ascii="Times New Roman" w:hAnsi="Times New Roman"/>
                <w:sz w:val="24"/>
                <w:szCs w:val="24"/>
              </w:rPr>
              <w:t xml:space="preserve"> этап (Приложение№3)</w:t>
            </w:r>
          </w:p>
        </w:tc>
        <w:tc>
          <w:tcPr>
            <w:tcW w:w="0" w:type="auto"/>
          </w:tcPr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Подведение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итогов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589">
              <w:rPr>
                <w:rFonts w:ascii="Times New Roman" w:hAnsi="Times New Roman"/>
                <w:sz w:val="24"/>
                <w:szCs w:val="24"/>
              </w:rPr>
              <w:t>Организаторы лагеря</w:t>
            </w:r>
          </w:p>
          <w:p w:rsidR="000C6906" w:rsidRPr="00737589" w:rsidRDefault="000C6906" w:rsidP="00737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906" w:rsidRPr="009E367F" w:rsidRDefault="000C6906" w:rsidP="008369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9E367F">
        <w:rPr>
          <w:rFonts w:ascii="Times New Roman" w:hAnsi="Times New Roman"/>
          <w:b/>
          <w:bCs/>
          <w:sz w:val="28"/>
          <w:szCs w:val="28"/>
        </w:rPr>
        <w:t>. Режим работы</w:t>
      </w:r>
    </w:p>
    <w:tbl>
      <w:tblPr>
        <w:tblW w:w="0" w:type="auto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1"/>
        <w:gridCol w:w="4570"/>
      </w:tblGrid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7.30 – 7.45 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утренняя зарядка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7.45 – 8.00 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утренний туалет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8.00 – 8.30 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завтрак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9.00 – 12.00 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лекции, экскурсии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12.00 – 13.00 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обед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13.00 – 14.00 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отдых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отчет по практическому занятию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16.00-18.00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подготовка вечерних мероприятий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ужин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937973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19.00-21</w:t>
            </w:r>
            <w:r w:rsidR="000C6906" w:rsidRPr="009E367F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развлекательные мероприятия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0" w:type="auto"/>
          </w:tcPr>
          <w:p w:rsidR="000C6906" w:rsidRPr="009E367F" w:rsidRDefault="00937973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</w:t>
            </w:r>
            <w:r w:rsidR="000C6906" w:rsidRPr="009E367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- отбой</w:t>
            </w:r>
          </w:p>
        </w:tc>
      </w:tr>
    </w:tbl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9E367F">
        <w:rPr>
          <w:rFonts w:ascii="Times New Roman" w:hAnsi="Times New Roman"/>
          <w:b/>
          <w:bCs/>
          <w:sz w:val="28"/>
          <w:szCs w:val="28"/>
        </w:rPr>
        <w:t>. Основные направления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2"/>
        <w:gridCol w:w="3410"/>
        <w:gridCol w:w="3471"/>
      </w:tblGrid>
      <w:tr w:rsidR="000C6906" w:rsidRPr="009E367F" w:rsidTr="00D746C6">
        <w:trPr>
          <w:tblCellSpacing w:w="7" w:type="dxa"/>
        </w:trPr>
        <w:tc>
          <w:tcPr>
            <w:tcW w:w="1410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E367F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766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795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1410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Учебно-исследовательская (познавательная)</w:t>
            </w:r>
          </w:p>
        </w:tc>
        <w:tc>
          <w:tcPr>
            <w:tcW w:w="1766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Экологический ликбез: лекционные, практические учебные занятия, экскурсии, работа с научной и учебной литературой. 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Интеллектуально-познавательные игры.</w:t>
            </w:r>
          </w:p>
        </w:tc>
        <w:tc>
          <w:tcPr>
            <w:tcW w:w="1795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Усвоение теоретических и практических экологических знаний и навыков учащимися. 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Формирование убеждения необходимости беречь и охранять природу.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Развитие и расширение кругозора учащихся.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1410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Общественно-полезная и трудовая</w:t>
            </w:r>
          </w:p>
        </w:tc>
        <w:tc>
          <w:tcPr>
            <w:tcW w:w="1766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Трудотерапия (трудовой десант) на прилегающих к школе территориях (пришкольный участок, парк). 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Самообслуживание – дежурство по столовой и уборка лагерных помещений.</w:t>
            </w:r>
          </w:p>
        </w:tc>
        <w:tc>
          <w:tcPr>
            <w:tcW w:w="1795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Приобретение трудовых навыков, формирование экологической культуры, ответственности за порученное дело, помощи и </w:t>
            </w:r>
            <w:proofErr w:type="spellStart"/>
            <w:r w:rsidRPr="009E367F">
              <w:rPr>
                <w:rFonts w:ascii="Times New Roman" w:hAnsi="Times New Roman"/>
                <w:sz w:val="28"/>
                <w:szCs w:val="28"/>
              </w:rPr>
              <w:t>взаимоподдержки</w:t>
            </w:r>
            <w:proofErr w:type="spellEnd"/>
            <w:r w:rsidRPr="009E3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1410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1766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Утренняя зарядка. 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Воздушные и солнечные ванны.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Экскурсии.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Походы с играми на </w:t>
            </w:r>
            <w:r w:rsidRPr="009E367F">
              <w:rPr>
                <w:rFonts w:ascii="Times New Roman" w:hAnsi="Times New Roman"/>
                <w:sz w:val="28"/>
                <w:szCs w:val="28"/>
              </w:rPr>
              <w:lastRenderedPageBreak/>
              <w:t>местности.</w:t>
            </w:r>
          </w:p>
        </w:tc>
        <w:tc>
          <w:tcPr>
            <w:tcW w:w="1795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Пропаганда и формирование здорового образа жизни. 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Улучшение физического состояния учащихся.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Увеличение двигательной </w:t>
            </w:r>
            <w:r w:rsidRPr="009E367F">
              <w:rPr>
                <w:rFonts w:ascii="Times New Roman" w:hAnsi="Times New Roman"/>
                <w:sz w:val="28"/>
                <w:szCs w:val="28"/>
              </w:rPr>
              <w:lastRenderedPageBreak/>
              <w:t>активности.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Укрепление физического здоровья детей.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1410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lastRenderedPageBreak/>
              <w:t>Природоохранная (художественно-эстетическая)</w:t>
            </w:r>
          </w:p>
        </w:tc>
        <w:tc>
          <w:tcPr>
            <w:tcW w:w="1766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367F">
              <w:rPr>
                <w:rFonts w:ascii="Times New Roman" w:hAnsi="Times New Roman"/>
                <w:sz w:val="28"/>
                <w:szCs w:val="28"/>
              </w:rPr>
              <w:t xml:space="preserve">Творческие дела: конкурсы рисунков, плакатов, песен, сказок, загадок, стихов и т.д. </w:t>
            </w:r>
            <w:proofErr w:type="gramEnd"/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Выпуск бюллетеней о жизни в лагере.</w:t>
            </w:r>
          </w:p>
        </w:tc>
        <w:tc>
          <w:tcPr>
            <w:tcW w:w="1795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 xml:space="preserve">Развитие творческих способностей учащихся. 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Оформление композиций из природного материала, из вторичного сырья.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Выставки работ учащихся.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Использование работ детей в рекламных и природоохранных мероприятиях.</w:t>
            </w:r>
          </w:p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Сотрудничество с местной газетой.</w:t>
            </w:r>
          </w:p>
        </w:tc>
      </w:tr>
      <w:tr w:rsidR="000C6906" w:rsidRPr="009E367F" w:rsidTr="00D746C6">
        <w:trPr>
          <w:tblCellSpacing w:w="7" w:type="dxa"/>
        </w:trPr>
        <w:tc>
          <w:tcPr>
            <w:tcW w:w="1410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367F">
              <w:rPr>
                <w:rFonts w:ascii="Times New Roman" w:hAnsi="Times New Roman"/>
                <w:sz w:val="28"/>
                <w:szCs w:val="28"/>
              </w:rPr>
              <w:t>Диагностико</w:t>
            </w:r>
            <w:proofErr w:type="spellEnd"/>
            <w:r w:rsidRPr="009E367F">
              <w:rPr>
                <w:rFonts w:ascii="Times New Roman" w:hAnsi="Times New Roman"/>
                <w:sz w:val="28"/>
                <w:szCs w:val="28"/>
              </w:rPr>
              <w:t>-аналитическая</w:t>
            </w:r>
          </w:p>
        </w:tc>
        <w:tc>
          <w:tcPr>
            <w:tcW w:w="1766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Диагностические психологические тесты.</w:t>
            </w:r>
          </w:p>
        </w:tc>
        <w:tc>
          <w:tcPr>
            <w:tcW w:w="1795" w:type="pct"/>
          </w:tcPr>
          <w:p w:rsidR="000C6906" w:rsidRPr="009E367F" w:rsidRDefault="000C6906" w:rsidP="007375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67F">
              <w:rPr>
                <w:rFonts w:ascii="Times New Roman" w:hAnsi="Times New Roman"/>
                <w:sz w:val="28"/>
                <w:szCs w:val="28"/>
              </w:rPr>
              <w:t>Получение информации о самооценке учащихся и картины эмоционального состояния детей.</w:t>
            </w:r>
          </w:p>
        </w:tc>
      </w:tr>
    </w:tbl>
    <w:p w:rsidR="000C6906" w:rsidRDefault="000C6906" w:rsidP="00836960">
      <w:pPr>
        <w:spacing w:after="0" w:line="360" w:lineRule="auto"/>
      </w:pPr>
    </w:p>
    <w:p w:rsidR="000C6906" w:rsidRPr="00D746C6" w:rsidRDefault="000C6906" w:rsidP="0083696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46C6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0C6906" w:rsidRPr="00677A78" w:rsidRDefault="000C6906" w:rsidP="008369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A78">
        <w:rPr>
          <w:rFonts w:ascii="Times New Roman" w:hAnsi="Times New Roman"/>
          <w:sz w:val="28"/>
          <w:szCs w:val="28"/>
        </w:rPr>
        <w:t xml:space="preserve">Итоги  конкурса подводятся  по каждому туру; победители  и   призеры конкурса   награждаются  грамотами за  </w:t>
      </w:r>
      <w:r w:rsidRPr="00677A78">
        <w:rPr>
          <w:rFonts w:ascii="Times New Roman" w:hAnsi="Times New Roman"/>
          <w:sz w:val="28"/>
          <w:szCs w:val="28"/>
          <w:lang w:val="en-US"/>
        </w:rPr>
        <w:t>I</w:t>
      </w:r>
      <w:r w:rsidRPr="00677A78">
        <w:rPr>
          <w:rFonts w:ascii="Times New Roman" w:hAnsi="Times New Roman"/>
          <w:sz w:val="28"/>
          <w:szCs w:val="28"/>
        </w:rPr>
        <w:t xml:space="preserve">, </w:t>
      </w:r>
      <w:r w:rsidRPr="00677A78">
        <w:rPr>
          <w:rFonts w:ascii="Times New Roman" w:hAnsi="Times New Roman"/>
          <w:sz w:val="28"/>
          <w:szCs w:val="28"/>
          <w:lang w:val="en-US"/>
        </w:rPr>
        <w:t>II</w:t>
      </w:r>
      <w:r w:rsidRPr="00677A78">
        <w:rPr>
          <w:rFonts w:ascii="Times New Roman" w:hAnsi="Times New Roman"/>
          <w:sz w:val="28"/>
          <w:szCs w:val="28"/>
        </w:rPr>
        <w:t xml:space="preserve">, </w:t>
      </w:r>
      <w:r w:rsidRPr="00677A78">
        <w:rPr>
          <w:rFonts w:ascii="Times New Roman" w:hAnsi="Times New Roman"/>
          <w:sz w:val="28"/>
          <w:szCs w:val="28"/>
          <w:lang w:val="en-US"/>
        </w:rPr>
        <w:t>III</w:t>
      </w:r>
      <w:r w:rsidRPr="00677A78">
        <w:rPr>
          <w:rFonts w:ascii="Times New Roman" w:hAnsi="Times New Roman"/>
          <w:sz w:val="28"/>
          <w:szCs w:val="28"/>
        </w:rPr>
        <w:t xml:space="preserve"> места и памятными призами  за счёт средст</w:t>
      </w:r>
      <w:r>
        <w:rPr>
          <w:rFonts w:ascii="Times New Roman" w:hAnsi="Times New Roman"/>
          <w:sz w:val="28"/>
          <w:szCs w:val="28"/>
        </w:rPr>
        <w:t>в районной целевой программы  «</w:t>
      </w:r>
      <w:r w:rsidRPr="00677A78">
        <w:rPr>
          <w:rFonts w:ascii="Times New Roman" w:hAnsi="Times New Roman"/>
          <w:sz w:val="28"/>
          <w:szCs w:val="28"/>
        </w:rPr>
        <w:t xml:space="preserve">Формирование экологической культуры и ответственного отношения к охране окружающей среды на территории </w:t>
      </w:r>
      <w:proofErr w:type="spellStart"/>
      <w:r w:rsidRPr="00677A78">
        <w:rPr>
          <w:rFonts w:ascii="Times New Roman" w:hAnsi="Times New Roman"/>
          <w:sz w:val="28"/>
          <w:szCs w:val="28"/>
        </w:rPr>
        <w:t>Оричевского</w:t>
      </w:r>
      <w:proofErr w:type="spellEnd"/>
      <w:r w:rsidRPr="00677A78">
        <w:rPr>
          <w:rFonts w:ascii="Times New Roman" w:hAnsi="Times New Roman"/>
          <w:sz w:val="28"/>
          <w:szCs w:val="28"/>
        </w:rPr>
        <w:t xml:space="preserve"> района</w:t>
      </w:r>
      <w:r w:rsidR="00215B57">
        <w:rPr>
          <w:rFonts w:ascii="Times New Roman" w:hAnsi="Times New Roman"/>
          <w:sz w:val="28"/>
          <w:szCs w:val="28"/>
        </w:rPr>
        <w:t xml:space="preserve"> 2012-2013гг.</w:t>
      </w:r>
      <w:r w:rsidRPr="00677A78">
        <w:rPr>
          <w:rFonts w:ascii="Times New Roman" w:hAnsi="Times New Roman"/>
          <w:sz w:val="28"/>
          <w:szCs w:val="28"/>
        </w:rPr>
        <w:t>»</w:t>
      </w:r>
    </w:p>
    <w:p w:rsidR="000C6906" w:rsidRPr="00677A78" w:rsidRDefault="000C6906" w:rsidP="0083696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A78">
        <w:rPr>
          <w:rFonts w:ascii="Times New Roman" w:hAnsi="Times New Roman"/>
          <w:sz w:val="28"/>
          <w:szCs w:val="28"/>
        </w:rPr>
        <w:t>По решению оргкомитета отдельные участники могут награждаться поощрительными призами.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A78">
        <w:rPr>
          <w:rFonts w:ascii="Times New Roman" w:hAnsi="Times New Roman"/>
          <w:sz w:val="28"/>
          <w:szCs w:val="28"/>
        </w:rPr>
        <w:t>Педагоги,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A78">
        <w:rPr>
          <w:rFonts w:ascii="Times New Roman" w:hAnsi="Times New Roman"/>
          <w:sz w:val="28"/>
          <w:szCs w:val="28"/>
        </w:rPr>
        <w:t xml:space="preserve">подготовившие победителей и призёров, награждаются грамотами оргкомитета конкурса. </w:t>
      </w:r>
    </w:p>
    <w:p w:rsidR="000C6906" w:rsidRPr="00677A78" w:rsidRDefault="000C6906" w:rsidP="00D746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A78">
        <w:rPr>
          <w:rFonts w:ascii="Times New Roman" w:hAnsi="Times New Roman"/>
          <w:b/>
          <w:sz w:val="28"/>
          <w:szCs w:val="28"/>
        </w:rPr>
        <w:t>Финансирование</w:t>
      </w:r>
      <w:r w:rsidRPr="00677A78">
        <w:rPr>
          <w:rFonts w:ascii="Times New Roman" w:hAnsi="Times New Roman"/>
          <w:sz w:val="28"/>
          <w:szCs w:val="28"/>
        </w:rPr>
        <w:t xml:space="preserve"> конкурса за счёт средств районной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677A78">
        <w:rPr>
          <w:rFonts w:ascii="Times New Roman" w:hAnsi="Times New Roman"/>
          <w:sz w:val="28"/>
          <w:szCs w:val="28"/>
        </w:rPr>
        <w:t>Формирование экологической культуры и ответственного отношения к охране окружающей среды на терри</w:t>
      </w:r>
      <w:r>
        <w:rPr>
          <w:rFonts w:ascii="Times New Roman" w:hAnsi="Times New Roman"/>
          <w:sz w:val="28"/>
          <w:szCs w:val="28"/>
        </w:rPr>
        <w:t xml:space="preserve">тории </w:t>
      </w:r>
      <w:proofErr w:type="spellStart"/>
      <w:r>
        <w:rPr>
          <w:rFonts w:ascii="Times New Roman" w:hAnsi="Times New Roman"/>
          <w:sz w:val="28"/>
          <w:szCs w:val="28"/>
        </w:rPr>
        <w:t>Оричевского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2012-2013</w:t>
      </w:r>
      <w:r w:rsidRPr="00677A78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».</w:t>
      </w:r>
    </w:p>
    <w:p w:rsidR="000C6906" w:rsidRPr="00677A78" w:rsidRDefault="000C6906" w:rsidP="008369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2BD">
        <w:rPr>
          <w:rFonts w:ascii="Times New Roman" w:hAnsi="Times New Roman"/>
          <w:sz w:val="28"/>
          <w:szCs w:val="28"/>
          <w:lang w:val="en-US"/>
        </w:rPr>
        <w:lastRenderedPageBreak/>
        <w:t>PS</w:t>
      </w:r>
      <w:r w:rsidRPr="001802BD">
        <w:rPr>
          <w:rFonts w:ascii="Times New Roman" w:hAnsi="Times New Roman"/>
          <w:sz w:val="28"/>
          <w:szCs w:val="28"/>
        </w:rPr>
        <w:t>:</w:t>
      </w:r>
      <w:r w:rsidRPr="00677A78">
        <w:rPr>
          <w:sz w:val="28"/>
          <w:szCs w:val="28"/>
        </w:rPr>
        <w:t xml:space="preserve"> </w:t>
      </w:r>
      <w:r w:rsidRPr="00677A78">
        <w:rPr>
          <w:rFonts w:ascii="Times New Roman" w:hAnsi="Times New Roman"/>
          <w:sz w:val="28"/>
          <w:szCs w:val="28"/>
        </w:rPr>
        <w:t xml:space="preserve">Методические рекомендации по проведению районного конкурса экологов будут выставлены на сайте МОКУ </w:t>
      </w:r>
      <w:proofErr w:type="gramStart"/>
      <w:r w:rsidRPr="00677A78">
        <w:rPr>
          <w:rFonts w:ascii="Times New Roman" w:hAnsi="Times New Roman"/>
          <w:sz w:val="28"/>
          <w:szCs w:val="28"/>
        </w:rPr>
        <w:t xml:space="preserve">ДОД  </w:t>
      </w:r>
      <w:proofErr w:type="spellStart"/>
      <w:r w:rsidRPr="00677A78">
        <w:rPr>
          <w:rFonts w:ascii="Times New Roman" w:hAnsi="Times New Roman"/>
          <w:sz w:val="28"/>
          <w:szCs w:val="28"/>
        </w:rPr>
        <w:t>Оричевского</w:t>
      </w:r>
      <w:proofErr w:type="spellEnd"/>
      <w:proofErr w:type="gramEnd"/>
      <w:r w:rsidRPr="00677A78">
        <w:rPr>
          <w:rFonts w:ascii="Times New Roman" w:hAnsi="Times New Roman"/>
          <w:sz w:val="28"/>
          <w:szCs w:val="28"/>
        </w:rPr>
        <w:t xml:space="preserve">  районного Дома творчества</w:t>
      </w:r>
    </w:p>
    <w:p w:rsidR="000C6906" w:rsidRDefault="000C6906" w:rsidP="00D746C6">
      <w:pPr>
        <w:widowControl w:val="0"/>
        <w:spacing w:after="0" w:line="360" w:lineRule="auto"/>
        <w:ind w:firstLine="708"/>
      </w:pPr>
      <w:r w:rsidRPr="00677A78">
        <w:rPr>
          <w:rFonts w:ascii="Times New Roman" w:hAnsi="Times New Roman"/>
          <w:bCs/>
          <w:sz w:val="28"/>
          <w:szCs w:val="28"/>
        </w:rPr>
        <w:t>Убедительная просьба список участников</w:t>
      </w:r>
      <w:r>
        <w:rPr>
          <w:rFonts w:ascii="Times New Roman" w:hAnsi="Times New Roman"/>
          <w:bCs/>
          <w:sz w:val="28"/>
          <w:szCs w:val="28"/>
        </w:rPr>
        <w:t xml:space="preserve">  (Приложение №1)</w:t>
      </w:r>
      <w:r w:rsidRPr="00677A78">
        <w:rPr>
          <w:rFonts w:ascii="Times New Roman" w:hAnsi="Times New Roman"/>
          <w:bCs/>
          <w:sz w:val="28"/>
          <w:szCs w:val="28"/>
        </w:rPr>
        <w:t xml:space="preserve"> направить не позднее   15 июня  2013 года в  электронном виде  по адресу </w:t>
      </w:r>
      <w:r w:rsidRPr="00677A78">
        <w:rPr>
          <w:rFonts w:ascii="Times New Roman" w:hAnsi="Times New Roman"/>
          <w:b/>
          <w:bCs/>
          <w:sz w:val="28"/>
          <w:szCs w:val="28"/>
        </w:rPr>
        <w:t>E-</w:t>
      </w:r>
      <w:proofErr w:type="spellStart"/>
      <w:r w:rsidRPr="00677A78">
        <w:rPr>
          <w:rFonts w:ascii="Times New Roman" w:hAnsi="Times New Roman"/>
          <w:b/>
          <w:bCs/>
          <w:sz w:val="28"/>
          <w:szCs w:val="28"/>
        </w:rPr>
        <w:t>mail</w:t>
      </w:r>
      <w:proofErr w:type="spellEnd"/>
      <w:r w:rsidRPr="00677A78">
        <w:rPr>
          <w:rFonts w:ascii="Times New Roman" w:hAnsi="Times New Roman"/>
          <w:b/>
          <w:bCs/>
          <w:sz w:val="28"/>
          <w:szCs w:val="28"/>
        </w:rPr>
        <w:t>: Orichi-dom-tv@yandex.ru</w:t>
      </w:r>
    </w:p>
    <w:p w:rsidR="000C6906" w:rsidRPr="00737589" w:rsidRDefault="000C6906" w:rsidP="00836960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37589">
        <w:rPr>
          <w:rFonts w:ascii="Arial" w:hAnsi="Arial" w:cs="Arial"/>
          <w:sz w:val="28"/>
          <w:szCs w:val="28"/>
        </w:rPr>
        <w:lastRenderedPageBreak/>
        <w:t>Приложение 1</w:t>
      </w:r>
    </w:p>
    <w:p w:rsidR="000C6906" w:rsidRDefault="000C6906" w:rsidP="00836960">
      <w:pPr>
        <w:spacing w:after="0" w:line="360" w:lineRule="auto"/>
        <w:jc w:val="right"/>
      </w:pPr>
    </w:p>
    <w:p w:rsidR="000C6906" w:rsidRPr="005749BE" w:rsidRDefault="000C6906" w:rsidP="008369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9BE">
        <w:rPr>
          <w:rFonts w:ascii="Times New Roman" w:hAnsi="Times New Roman"/>
          <w:b/>
          <w:sz w:val="28"/>
          <w:szCs w:val="28"/>
        </w:rPr>
        <w:t>Заявка на участие в районной школ</w:t>
      </w:r>
      <w:proofErr w:type="gramStart"/>
      <w:r w:rsidRPr="005749BE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5749BE">
        <w:rPr>
          <w:rFonts w:ascii="Times New Roman" w:hAnsi="Times New Roman"/>
          <w:b/>
          <w:sz w:val="28"/>
          <w:szCs w:val="28"/>
        </w:rPr>
        <w:t xml:space="preserve"> лагере экологического актива</w:t>
      </w:r>
    </w:p>
    <w:p w:rsidR="000C6906" w:rsidRPr="00122AA2" w:rsidRDefault="000C6906" w:rsidP="008369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 ……………………………………….                                                                                          </w:t>
      </w:r>
    </w:p>
    <w:p w:rsidR="000C6906" w:rsidRDefault="000C6906" w:rsidP="00836960">
      <w:pPr>
        <w:spacing w:after="0"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849"/>
        <w:gridCol w:w="1283"/>
        <w:gridCol w:w="772"/>
        <w:gridCol w:w="3898"/>
      </w:tblGrid>
      <w:tr w:rsidR="000C6906" w:rsidRPr="00122AA2" w:rsidTr="00737589">
        <w:tc>
          <w:tcPr>
            <w:tcW w:w="256" w:type="pct"/>
            <w:vAlign w:val="center"/>
          </w:tcPr>
          <w:p w:rsidR="000C6906" w:rsidRPr="00122AA2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A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122A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22A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7" w:type="pct"/>
            <w:vAlign w:val="center"/>
          </w:tcPr>
          <w:p w:rsidR="000C6906" w:rsidRPr="00122AA2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A2">
              <w:rPr>
                <w:rFonts w:ascii="Times New Roman" w:hAnsi="Times New Roman"/>
                <w:sz w:val="24"/>
                <w:szCs w:val="24"/>
              </w:rPr>
              <w:t>Ф.И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2AA2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719" w:type="pct"/>
            <w:vAlign w:val="center"/>
          </w:tcPr>
          <w:p w:rsidR="000C6906" w:rsidRPr="00122AA2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A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03" w:type="pct"/>
            <w:vAlign w:val="center"/>
          </w:tcPr>
          <w:p w:rsidR="000C6906" w:rsidRPr="00122AA2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A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85" w:type="pct"/>
            <w:vAlign w:val="center"/>
          </w:tcPr>
          <w:p w:rsidR="000C6906" w:rsidRPr="00122AA2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Домашний </w:t>
            </w:r>
            <w:r w:rsidRPr="00122AA2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</w:p>
        </w:tc>
      </w:tr>
      <w:tr w:rsidR="000C6906" w:rsidRPr="00122AA2" w:rsidTr="00737589">
        <w:tc>
          <w:tcPr>
            <w:tcW w:w="256" w:type="pct"/>
            <w:vAlign w:val="center"/>
          </w:tcPr>
          <w:p w:rsidR="000C6906" w:rsidRPr="00122AA2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6" w:rsidRPr="00122AA2" w:rsidTr="00737589">
        <w:tc>
          <w:tcPr>
            <w:tcW w:w="256" w:type="pct"/>
            <w:vAlign w:val="center"/>
          </w:tcPr>
          <w:p w:rsidR="000C6906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6" w:rsidRPr="00122AA2" w:rsidTr="00737589">
        <w:tc>
          <w:tcPr>
            <w:tcW w:w="256" w:type="pct"/>
            <w:vAlign w:val="center"/>
          </w:tcPr>
          <w:p w:rsidR="000C6906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6" w:rsidRPr="00122AA2" w:rsidTr="00737589">
        <w:tc>
          <w:tcPr>
            <w:tcW w:w="256" w:type="pct"/>
            <w:vAlign w:val="center"/>
          </w:tcPr>
          <w:p w:rsidR="000C6906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7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6" w:rsidRPr="00122AA2" w:rsidTr="00737589">
        <w:tc>
          <w:tcPr>
            <w:tcW w:w="256" w:type="pct"/>
            <w:vAlign w:val="center"/>
          </w:tcPr>
          <w:p w:rsidR="000C6906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7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906" w:rsidRPr="00122AA2" w:rsidTr="00737589">
        <w:tc>
          <w:tcPr>
            <w:tcW w:w="256" w:type="pct"/>
            <w:vAlign w:val="center"/>
          </w:tcPr>
          <w:p w:rsidR="000C6906" w:rsidRDefault="000C6906" w:rsidP="007375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7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pct"/>
          </w:tcPr>
          <w:p w:rsidR="000C6906" w:rsidRPr="00122AA2" w:rsidRDefault="000C6906" w:rsidP="0083696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906" w:rsidRDefault="000C6906" w:rsidP="008369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6906" w:rsidRPr="00816AD0" w:rsidRDefault="000C6906" w:rsidP="0083696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22AA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-    </w:t>
      </w:r>
      <w:r w:rsidRPr="00122AA2">
        <w:rPr>
          <w:rFonts w:ascii="Times New Roman" w:hAnsi="Times New Roman"/>
          <w:sz w:val="28"/>
          <w:szCs w:val="28"/>
        </w:rPr>
        <w:t xml:space="preserve"> 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AA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AA2"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должн</w:t>
      </w:r>
      <w:r w:rsidRPr="00122AA2">
        <w:rPr>
          <w:rFonts w:ascii="Times New Roman" w:hAnsi="Times New Roman"/>
          <w:sz w:val="28"/>
          <w:szCs w:val="28"/>
        </w:rPr>
        <w:t>ость.</w:t>
      </w:r>
    </w:p>
    <w:p w:rsidR="000C6906" w:rsidRDefault="000C6906" w:rsidP="008369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6906" w:rsidRPr="00737589" w:rsidRDefault="000C6906" w:rsidP="00836960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37589">
        <w:rPr>
          <w:rFonts w:ascii="Arial" w:hAnsi="Arial" w:cs="Arial"/>
          <w:sz w:val="28"/>
          <w:szCs w:val="28"/>
        </w:rPr>
        <w:lastRenderedPageBreak/>
        <w:t>Приложение 2</w:t>
      </w:r>
    </w:p>
    <w:p w:rsidR="000C6906" w:rsidRDefault="000C6906" w:rsidP="0083696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C6906" w:rsidRPr="00737589" w:rsidRDefault="000C6906" w:rsidP="008369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589">
        <w:rPr>
          <w:rFonts w:ascii="Times New Roman" w:hAnsi="Times New Roman"/>
          <w:b/>
          <w:sz w:val="28"/>
          <w:szCs w:val="28"/>
        </w:rPr>
        <w:t xml:space="preserve">Условия конкурса </w:t>
      </w:r>
    </w:p>
    <w:p w:rsidR="000C6906" w:rsidRPr="00060A65" w:rsidRDefault="000C6906" w:rsidP="007375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Районный  конкурс юных экологов проводится в 2 тура.</w:t>
      </w: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6906" w:rsidRPr="00060A65" w:rsidRDefault="000C6906" w:rsidP="007375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6C6">
        <w:rPr>
          <w:rFonts w:ascii="Times New Roman" w:hAnsi="Times New Roman"/>
          <w:b/>
          <w:sz w:val="28"/>
          <w:szCs w:val="28"/>
        </w:rPr>
        <w:t>Первый тур</w:t>
      </w:r>
      <w:r w:rsidRPr="00060A6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A65">
        <w:rPr>
          <w:rFonts w:ascii="Times New Roman" w:hAnsi="Times New Roman"/>
          <w:sz w:val="28"/>
          <w:szCs w:val="28"/>
        </w:rPr>
        <w:t>заочный  выполняется образовательным учреждением (домашнее задание)</w:t>
      </w:r>
      <w:r>
        <w:rPr>
          <w:rFonts w:ascii="Times New Roman" w:hAnsi="Times New Roman"/>
          <w:sz w:val="28"/>
          <w:szCs w:val="28"/>
        </w:rPr>
        <w:t>, в лагере</w:t>
      </w:r>
      <w:r w:rsidRPr="00060A65">
        <w:rPr>
          <w:rFonts w:ascii="Times New Roman" w:hAnsi="Times New Roman"/>
          <w:sz w:val="28"/>
          <w:szCs w:val="28"/>
        </w:rPr>
        <w:t xml:space="preserve">  предусматривает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060A65">
        <w:rPr>
          <w:rFonts w:ascii="Times New Roman" w:hAnsi="Times New Roman"/>
          <w:sz w:val="28"/>
          <w:szCs w:val="28"/>
        </w:rPr>
        <w:t xml:space="preserve">  представление</w:t>
      </w:r>
      <w:r>
        <w:rPr>
          <w:rFonts w:ascii="Times New Roman" w:hAnsi="Times New Roman"/>
          <w:sz w:val="28"/>
          <w:szCs w:val="28"/>
        </w:rPr>
        <w:t>.</w:t>
      </w:r>
    </w:p>
    <w:p w:rsidR="000C6906" w:rsidRPr="00060A65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1.Презентацию экологической природоохранной раб</w:t>
      </w:r>
      <w:r>
        <w:rPr>
          <w:rFonts w:ascii="Times New Roman" w:hAnsi="Times New Roman"/>
          <w:sz w:val="28"/>
          <w:szCs w:val="28"/>
        </w:rPr>
        <w:t>оты образовательного учреждения</w:t>
      </w:r>
      <w:r w:rsidRPr="00060A65">
        <w:rPr>
          <w:rFonts w:ascii="Times New Roman" w:hAnsi="Times New Roman"/>
          <w:sz w:val="28"/>
          <w:szCs w:val="28"/>
        </w:rPr>
        <w:t>.</w:t>
      </w:r>
    </w:p>
    <w:p w:rsidR="000C6906" w:rsidRPr="00060A65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2. Экологическую газету по проведению экологической и  природоохранной раб</w:t>
      </w:r>
      <w:r>
        <w:rPr>
          <w:rFonts w:ascii="Times New Roman" w:hAnsi="Times New Roman"/>
          <w:sz w:val="28"/>
          <w:szCs w:val="28"/>
        </w:rPr>
        <w:t>оты образовательного учреждения</w:t>
      </w:r>
      <w:r w:rsidRPr="00060A65">
        <w:rPr>
          <w:rFonts w:ascii="Times New Roman" w:hAnsi="Times New Roman"/>
          <w:sz w:val="28"/>
          <w:szCs w:val="28"/>
        </w:rPr>
        <w:t>.</w:t>
      </w:r>
    </w:p>
    <w:p w:rsidR="000C6906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6906" w:rsidRPr="00060A65" w:rsidRDefault="000C6906" w:rsidP="007375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5B57">
        <w:rPr>
          <w:rFonts w:ascii="Times New Roman" w:hAnsi="Times New Roman"/>
          <w:b/>
          <w:sz w:val="28"/>
          <w:szCs w:val="28"/>
        </w:rPr>
        <w:t>Второй тур</w:t>
      </w:r>
      <w:r w:rsidRPr="00060A65">
        <w:rPr>
          <w:rFonts w:ascii="Times New Roman" w:hAnsi="Times New Roman"/>
          <w:sz w:val="28"/>
          <w:szCs w:val="28"/>
        </w:rPr>
        <w:t xml:space="preserve"> конкурса экологов предусматривает прохождение </w:t>
      </w:r>
      <w:r>
        <w:rPr>
          <w:rFonts w:ascii="Times New Roman" w:hAnsi="Times New Roman"/>
          <w:sz w:val="28"/>
          <w:szCs w:val="28"/>
        </w:rPr>
        <w:t>определенных</w:t>
      </w:r>
      <w:r w:rsidRPr="00060A65">
        <w:rPr>
          <w:rFonts w:ascii="Times New Roman" w:hAnsi="Times New Roman"/>
          <w:sz w:val="28"/>
          <w:szCs w:val="28"/>
        </w:rPr>
        <w:t xml:space="preserve"> этапов</w:t>
      </w:r>
      <w:r w:rsidR="00215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</w:p>
    <w:p w:rsidR="000C6906" w:rsidRPr="00737589" w:rsidRDefault="000C6906" w:rsidP="00836960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lastRenderedPageBreak/>
        <w:t xml:space="preserve"> Приложение </w:t>
      </w:r>
      <w:r w:rsidRPr="00737589">
        <w:rPr>
          <w:rFonts w:ascii="Arial" w:hAnsi="Arial" w:cs="Arial"/>
          <w:sz w:val="28"/>
          <w:szCs w:val="28"/>
        </w:rPr>
        <w:t>3</w:t>
      </w:r>
    </w:p>
    <w:p w:rsidR="000C6906" w:rsidRDefault="000C6906" w:rsidP="0083696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0C6906" w:rsidRPr="00D746C6" w:rsidRDefault="000C6906" w:rsidP="0083696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746C6">
        <w:rPr>
          <w:rFonts w:ascii="Times New Roman" w:hAnsi="Times New Roman"/>
          <w:b/>
          <w:sz w:val="28"/>
          <w:szCs w:val="28"/>
        </w:rPr>
        <w:t>Второй тур конкурса</w:t>
      </w:r>
    </w:p>
    <w:p w:rsidR="000C6906" w:rsidRPr="00836960" w:rsidRDefault="000C6906" w:rsidP="0083696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36960">
        <w:rPr>
          <w:rFonts w:ascii="Times New Roman" w:hAnsi="Times New Roman"/>
          <w:b/>
          <w:sz w:val="28"/>
          <w:szCs w:val="28"/>
        </w:rPr>
        <w:t xml:space="preserve">I этап. Теория экологии   </w:t>
      </w:r>
    </w:p>
    <w:p w:rsidR="000C6906" w:rsidRPr="00060A65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Учащиеся должны знать основные понятия экологии, определения, законы организации экосистем, законы саморазвития экосистем, вопросы охраны природы, экологической демог</w:t>
      </w:r>
      <w:r w:rsidR="00215B57">
        <w:rPr>
          <w:rFonts w:ascii="Times New Roman" w:hAnsi="Times New Roman"/>
          <w:sz w:val="28"/>
          <w:szCs w:val="28"/>
        </w:rPr>
        <w:t>рафии, сообщества, популяции и т</w:t>
      </w:r>
      <w:r w:rsidRPr="00060A65">
        <w:rPr>
          <w:rFonts w:ascii="Times New Roman" w:hAnsi="Times New Roman"/>
          <w:sz w:val="28"/>
          <w:szCs w:val="28"/>
        </w:rPr>
        <w:t>.д.</w:t>
      </w:r>
    </w:p>
    <w:p w:rsidR="000C6906" w:rsidRPr="00836960" w:rsidRDefault="000C6906" w:rsidP="008369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69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836960">
        <w:rPr>
          <w:rFonts w:ascii="Times New Roman" w:hAnsi="Times New Roman"/>
          <w:b/>
          <w:sz w:val="28"/>
          <w:szCs w:val="28"/>
        </w:rPr>
        <w:t>II этап. Экология растений</w:t>
      </w:r>
    </w:p>
    <w:p w:rsidR="000C6906" w:rsidRPr="00060A65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Определить  систематического положения предложенного  вида, указать экологическую группу, к которой относиться предложенное  растение; описать характерное место обитание предложенного  вида; указать жизненную форму вида.</w:t>
      </w:r>
    </w:p>
    <w:p w:rsidR="000C6906" w:rsidRPr="00836960" w:rsidRDefault="000C6906" w:rsidP="008369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69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836960">
        <w:rPr>
          <w:rFonts w:ascii="Times New Roman" w:hAnsi="Times New Roman"/>
          <w:b/>
          <w:sz w:val="28"/>
          <w:szCs w:val="28"/>
        </w:rPr>
        <w:t xml:space="preserve">III этап. Экология животных </w:t>
      </w:r>
    </w:p>
    <w:p w:rsidR="000C6906" w:rsidRPr="00060A65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Определить систематическое положение предложенного  вида; указать характерное местообитание предложенного  вида.</w:t>
      </w:r>
    </w:p>
    <w:p w:rsidR="000C6906" w:rsidRPr="00836960" w:rsidRDefault="000C6906" w:rsidP="0083696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6960"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этап. </w:t>
      </w:r>
      <w:r w:rsidRPr="00836960">
        <w:rPr>
          <w:rFonts w:ascii="Times New Roman" w:hAnsi="Times New Roman"/>
          <w:b/>
          <w:sz w:val="28"/>
          <w:szCs w:val="28"/>
        </w:rPr>
        <w:t>Картография и топография</w:t>
      </w:r>
    </w:p>
    <w:p w:rsidR="000C6906" w:rsidRPr="00060A65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а) Знание основных топографических знаков.</w:t>
      </w:r>
    </w:p>
    <w:p w:rsidR="000C6906" w:rsidRPr="00060A65" w:rsidRDefault="000C6906" w:rsidP="008369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б) Умение наносить информацию на картографическую основу.</w:t>
      </w:r>
    </w:p>
    <w:p w:rsidR="000C6906" w:rsidRPr="00836960" w:rsidRDefault="000C6906" w:rsidP="0083696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0C6906" w:rsidRPr="00060A65" w:rsidRDefault="000C6906" w:rsidP="008369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Итоги  конкурса подводятся  по каждому туру; победители  и   призеры конкурса   награждаются  грамотами за  I, II, III места и памятными призами  за счёт средст</w:t>
      </w:r>
      <w:r>
        <w:rPr>
          <w:rFonts w:ascii="Times New Roman" w:hAnsi="Times New Roman"/>
          <w:sz w:val="28"/>
          <w:szCs w:val="28"/>
        </w:rPr>
        <w:t>в районной целевой программы  «</w:t>
      </w:r>
      <w:r w:rsidRPr="00060A65">
        <w:rPr>
          <w:rFonts w:ascii="Times New Roman" w:hAnsi="Times New Roman"/>
          <w:sz w:val="28"/>
          <w:szCs w:val="28"/>
        </w:rPr>
        <w:t xml:space="preserve">Формирование экологической культуры и ответственного отношения к охране окружающей среды на территории </w:t>
      </w:r>
      <w:proofErr w:type="spellStart"/>
      <w:r w:rsidRPr="00060A65">
        <w:rPr>
          <w:rFonts w:ascii="Times New Roman" w:hAnsi="Times New Roman"/>
          <w:sz w:val="28"/>
          <w:szCs w:val="28"/>
        </w:rPr>
        <w:t>Оричевского</w:t>
      </w:r>
      <w:proofErr w:type="spellEnd"/>
      <w:r w:rsidRPr="00060A65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0A65">
        <w:rPr>
          <w:rFonts w:ascii="Times New Roman" w:hAnsi="Times New Roman"/>
          <w:sz w:val="28"/>
          <w:szCs w:val="28"/>
        </w:rPr>
        <w:t>По решению оргкомитета отдельные участники могут награждаться поощрительными призами.</w:t>
      </w:r>
    </w:p>
    <w:p w:rsidR="000C6906" w:rsidRPr="00060A65" w:rsidRDefault="000C6906" w:rsidP="00D746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A65">
        <w:rPr>
          <w:rFonts w:ascii="Times New Roman" w:hAnsi="Times New Roman"/>
          <w:sz w:val="28"/>
          <w:szCs w:val="28"/>
        </w:rPr>
        <w:t>Педагоги,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A65">
        <w:rPr>
          <w:rFonts w:ascii="Times New Roman" w:hAnsi="Times New Roman"/>
          <w:sz w:val="28"/>
          <w:szCs w:val="28"/>
        </w:rPr>
        <w:t xml:space="preserve">подготовившие победителей и призёров, награждаются грамотами оргкомитета конкурса. </w:t>
      </w:r>
    </w:p>
    <w:sectPr w:rsidR="000C6906" w:rsidRPr="00060A65" w:rsidSect="007F54E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E8" w:rsidRDefault="00F83CE8">
      <w:r>
        <w:separator/>
      </w:r>
    </w:p>
  </w:endnote>
  <w:endnote w:type="continuationSeparator" w:id="0">
    <w:p w:rsidR="00F83CE8" w:rsidRDefault="00F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06" w:rsidRDefault="000C6906" w:rsidP="009234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6906" w:rsidRDefault="000C6906" w:rsidP="00737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06" w:rsidRDefault="000C6906" w:rsidP="009234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5A3">
      <w:rPr>
        <w:rStyle w:val="a7"/>
        <w:noProof/>
      </w:rPr>
      <w:t>6</w:t>
    </w:r>
    <w:r>
      <w:rPr>
        <w:rStyle w:val="a7"/>
      </w:rPr>
      <w:fldChar w:fldCharType="end"/>
    </w:r>
  </w:p>
  <w:p w:rsidR="000C6906" w:rsidRDefault="000C6906" w:rsidP="007375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E8" w:rsidRDefault="00F83CE8">
      <w:r>
        <w:separator/>
      </w:r>
    </w:p>
  </w:footnote>
  <w:footnote w:type="continuationSeparator" w:id="0">
    <w:p w:rsidR="00F83CE8" w:rsidRDefault="00F8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A6C"/>
    <w:multiLevelType w:val="multilevel"/>
    <w:tmpl w:val="227A1F58"/>
    <w:lvl w:ilvl="0">
      <w:numFmt w:val="bullet"/>
      <w:lvlText w:val="-"/>
      <w:lvlJc w:val="left"/>
      <w:pPr>
        <w:tabs>
          <w:tab w:val="num" w:pos="1675"/>
        </w:tabs>
        <w:ind w:left="1675" w:hanging="675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BE1363"/>
    <w:multiLevelType w:val="multilevel"/>
    <w:tmpl w:val="0E4E2F76"/>
    <w:lvl w:ilvl="0">
      <w:numFmt w:val="bullet"/>
      <w:lvlText w:val="-"/>
      <w:lvlJc w:val="left"/>
      <w:pPr>
        <w:tabs>
          <w:tab w:val="num" w:pos="1175"/>
        </w:tabs>
        <w:ind w:left="1175" w:hanging="675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">
    <w:nsid w:val="285F0E52"/>
    <w:multiLevelType w:val="hybridMultilevel"/>
    <w:tmpl w:val="30EA09EC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530F30"/>
    <w:multiLevelType w:val="multilevel"/>
    <w:tmpl w:val="8E085B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4">
    <w:nsid w:val="56EC70AA"/>
    <w:multiLevelType w:val="multilevel"/>
    <w:tmpl w:val="D5D6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A5"/>
    <w:rsid w:val="000038C8"/>
    <w:rsid w:val="00003F02"/>
    <w:rsid w:val="00004800"/>
    <w:rsid w:val="000065D7"/>
    <w:rsid w:val="0000758A"/>
    <w:rsid w:val="00007826"/>
    <w:rsid w:val="00010271"/>
    <w:rsid w:val="00013ABE"/>
    <w:rsid w:val="000143EE"/>
    <w:rsid w:val="00015594"/>
    <w:rsid w:val="00017FEE"/>
    <w:rsid w:val="000213BC"/>
    <w:rsid w:val="000220BF"/>
    <w:rsid w:val="00023D85"/>
    <w:rsid w:val="00024D6F"/>
    <w:rsid w:val="00027654"/>
    <w:rsid w:val="0003581C"/>
    <w:rsid w:val="000413FC"/>
    <w:rsid w:val="00043029"/>
    <w:rsid w:val="00043A06"/>
    <w:rsid w:val="0004501F"/>
    <w:rsid w:val="00050938"/>
    <w:rsid w:val="00050B84"/>
    <w:rsid w:val="00060A65"/>
    <w:rsid w:val="000630B7"/>
    <w:rsid w:val="00065C45"/>
    <w:rsid w:val="000731A1"/>
    <w:rsid w:val="000739B0"/>
    <w:rsid w:val="00075F1C"/>
    <w:rsid w:val="00076E18"/>
    <w:rsid w:val="0007782C"/>
    <w:rsid w:val="00087F28"/>
    <w:rsid w:val="00091D03"/>
    <w:rsid w:val="0009448D"/>
    <w:rsid w:val="00097E9B"/>
    <w:rsid w:val="000A2D58"/>
    <w:rsid w:val="000A7658"/>
    <w:rsid w:val="000A7E09"/>
    <w:rsid w:val="000B0341"/>
    <w:rsid w:val="000C3556"/>
    <w:rsid w:val="000C6906"/>
    <w:rsid w:val="000D04F8"/>
    <w:rsid w:val="000E1977"/>
    <w:rsid w:val="000E7D11"/>
    <w:rsid w:val="000F0FE3"/>
    <w:rsid w:val="00102253"/>
    <w:rsid w:val="00112C3C"/>
    <w:rsid w:val="00113ADA"/>
    <w:rsid w:val="00122AA2"/>
    <w:rsid w:val="00123576"/>
    <w:rsid w:val="00124CED"/>
    <w:rsid w:val="00126C45"/>
    <w:rsid w:val="00141C52"/>
    <w:rsid w:val="00143357"/>
    <w:rsid w:val="00150846"/>
    <w:rsid w:val="00151348"/>
    <w:rsid w:val="001569F6"/>
    <w:rsid w:val="001756E5"/>
    <w:rsid w:val="00175A18"/>
    <w:rsid w:val="00175F40"/>
    <w:rsid w:val="001802BD"/>
    <w:rsid w:val="0018716E"/>
    <w:rsid w:val="001942E3"/>
    <w:rsid w:val="001958B9"/>
    <w:rsid w:val="001A05DE"/>
    <w:rsid w:val="001B2058"/>
    <w:rsid w:val="001B210C"/>
    <w:rsid w:val="001B3B3E"/>
    <w:rsid w:val="001B4191"/>
    <w:rsid w:val="001B7236"/>
    <w:rsid w:val="001D3B31"/>
    <w:rsid w:val="001E0E5F"/>
    <w:rsid w:val="001E62C4"/>
    <w:rsid w:val="001E6766"/>
    <w:rsid w:val="00205024"/>
    <w:rsid w:val="002065B0"/>
    <w:rsid w:val="00215B57"/>
    <w:rsid w:val="00225E90"/>
    <w:rsid w:val="00231B4A"/>
    <w:rsid w:val="00234FF3"/>
    <w:rsid w:val="00242689"/>
    <w:rsid w:val="0024329B"/>
    <w:rsid w:val="0024445C"/>
    <w:rsid w:val="00250C2E"/>
    <w:rsid w:val="00251504"/>
    <w:rsid w:val="00251EE6"/>
    <w:rsid w:val="00255489"/>
    <w:rsid w:val="00256059"/>
    <w:rsid w:val="002662EB"/>
    <w:rsid w:val="00276B95"/>
    <w:rsid w:val="00286117"/>
    <w:rsid w:val="00292150"/>
    <w:rsid w:val="00297D00"/>
    <w:rsid w:val="002A0FE3"/>
    <w:rsid w:val="002B2656"/>
    <w:rsid w:val="002B4610"/>
    <w:rsid w:val="002C1166"/>
    <w:rsid w:val="002C176C"/>
    <w:rsid w:val="002C5D06"/>
    <w:rsid w:val="002C5F84"/>
    <w:rsid w:val="002D02D9"/>
    <w:rsid w:val="002D0890"/>
    <w:rsid w:val="002D1005"/>
    <w:rsid w:val="002D4F11"/>
    <w:rsid w:val="002D764F"/>
    <w:rsid w:val="002E1392"/>
    <w:rsid w:val="002E5A51"/>
    <w:rsid w:val="002F335D"/>
    <w:rsid w:val="00313ED2"/>
    <w:rsid w:val="0032140A"/>
    <w:rsid w:val="003236D7"/>
    <w:rsid w:val="00324BCA"/>
    <w:rsid w:val="00336AFB"/>
    <w:rsid w:val="0034343A"/>
    <w:rsid w:val="003547AB"/>
    <w:rsid w:val="00361581"/>
    <w:rsid w:val="00361E10"/>
    <w:rsid w:val="00364711"/>
    <w:rsid w:val="00371D78"/>
    <w:rsid w:val="003822E6"/>
    <w:rsid w:val="00382E7C"/>
    <w:rsid w:val="003876E5"/>
    <w:rsid w:val="003A0E8C"/>
    <w:rsid w:val="003C0258"/>
    <w:rsid w:val="003C2AED"/>
    <w:rsid w:val="003C2E66"/>
    <w:rsid w:val="003D1B50"/>
    <w:rsid w:val="003E0AE1"/>
    <w:rsid w:val="003E0BA6"/>
    <w:rsid w:val="003E554F"/>
    <w:rsid w:val="003F4BDF"/>
    <w:rsid w:val="003F610F"/>
    <w:rsid w:val="004002D8"/>
    <w:rsid w:val="004076FF"/>
    <w:rsid w:val="00407A4D"/>
    <w:rsid w:val="00412EA6"/>
    <w:rsid w:val="00414DC7"/>
    <w:rsid w:val="00416CD0"/>
    <w:rsid w:val="00417995"/>
    <w:rsid w:val="004332B1"/>
    <w:rsid w:val="00462565"/>
    <w:rsid w:val="0046369E"/>
    <w:rsid w:val="0046556E"/>
    <w:rsid w:val="0047051C"/>
    <w:rsid w:val="00480696"/>
    <w:rsid w:val="0049754C"/>
    <w:rsid w:val="004A3B6C"/>
    <w:rsid w:val="004B4EFD"/>
    <w:rsid w:val="004B5AB0"/>
    <w:rsid w:val="004B63A7"/>
    <w:rsid w:val="004C0022"/>
    <w:rsid w:val="004C3109"/>
    <w:rsid w:val="004C68FC"/>
    <w:rsid w:val="004E2DE6"/>
    <w:rsid w:val="004E3692"/>
    <w:rsid w:val="004E3C4C"/>
    <w:rsid w:val="004E4559"/>
    <w:rsid w:val="004E70CB"/>
    <w:rsid w:val="0050220D"/>
    <w:rsid w:val="00506012"/>
    <w:rsid w:val="005116BB"/>
    <w:rsid w:val="0051439F"/>
    <w:rsid w:val="00522B2D"/>
    <w:rsid w:val="00522D03"/>
    <w:rsid w:val="00522DB2"/>
    <w:rsid w:val="00525E93"/>
    <w:rsid w:val="00526FE1"/>
    <w:rsid w:val="00531321"/>
    <w:rsid w:val="00534F63"/>
    <w:rsid w:val="00536DF3"/>
    <w:rsid w:val="00547FED"/>
    <w:rsid w:val="00564E2C"/>
    <w:rsid w:val="0056659E"/>
    <w:rsid w:val="005702B0"/>
    <w:rsid w:val="005749BE"/>
    <w:rsid w:val="0057531F"/>
    <w:rsid w:val="005753DC"/>
    <w:rsid w:val="00577E3B"/>
    <w:rsid w:val="00586241"/>
    <w:rsid w:val="005A0956"/>
    <w:rsid w:val="005A33E5"/>
    <w:rsid w:val="005A7249"/>
    <w:rsid w:val="005A7428"/>
    <w:rsid w:val="005E70AB"/>
    <w:rsid w:val="005F5F8E"/>
    <w:rsid w:val="00603FA8"/>
    <w:rsid w:val="00605995"/>
    <w:rsid w:val="006059DB"/>
    <w:rsid w:val="006127D0"/>
    <w:rsid w:val="00612C3F"/>
    <w:rsid w:val="00615C34"/>
    <w:rsid w:val="00616CF6"/>
    <w:rsid w:val="00617AD3"/>
    <w:rsid w:val="0062111F"/>
    <w:rsid w:val="00636ED7"/>
    <w:rsid w:val="00641157"/>
    <w:rsid w:val="0065085A"/>
    <w:rsid w:val="0065220C"/>
    <w:rsid w:val="00655245"/>
    <w:rsid w:val="00661DA6"/>
    <w:rsid w:val="00662AD9"/>
    <w:rsid w:val="00663BBF"/>
    <w:rsid w:val="00664CC8"/>
    <w:rsid w:val="00666B21"/>
    <w:rsid w:val="00666D70"/>
    <w:rsid w:val="00675DEB"/>
    <w:rsid w:val="00677A78"/>
    <w:rsid w:val="00686A1C"/>
    <w:rsid w:val="006A7BE5"/>
    <w:rsid w:val="006B0B84"/>
    <w:rsid w:val="006B0C0C"/>
    <w:rsid w:val="006B0D1F"/>
    <w:rsid w:val="006B5051"/>
    <w:rsid w:val="006B5ACB"/>
    <w:rsid w:val="006B66B1"/>
    <w:rsid w:val="006B7752"/>
    <w:rsid w:val="006C02FA"/>
    <w:rsid w:val="006C1162"/>
    <w:rsid w:val="006C3178"/>
    <w:rsid w:val="006C50CE"/>
    <w:rsid w:val="006D2EA4"/>
    <w:rsid w:val="006D397B"/>
    <w:rsid w:val="006D3ED9"/>
    <w:rsid w:val="006E0AA5"/>
    <w:rsid w:val="006E769C"/>
    <w:rsid w:val="00700BC0"/>
    <w:rsid w:val="007027DF"/>
    <w:rsid w:val="00705148"/>
    <w:rsid w:val="00706B0A"/>
    <w:rsid w:val="00710146"/>
    <w:rsid w:val="00710762"/>
    <w:rsid w:val="0071628F"/>
    <w:rsid w:val="007177F9"/>
    <w:rsid w:val="0072132D"/>
    <w:rsid w:val="00721BC3"/>
    <w:rsid w:val="00726342"/>
    <w:rsid w:val="00737589"/>
    <w:rsid w:val="00750D81"/>
    <w:rsid w:val="00751955"/>
    <w:rsid w:val="007521F3"/>
    <w:rsid w:val="0075375E"/>
    <w:rsid w:val="00755AF8"/>
    <w:rsid w:val="0076076F"/>
    <w:rsid w:val="00763A43"/>
    <w:rsid w:val="00764F4F"/>
    <w:rsid w:val="00785575"/>
    <w:rsid w:val="0079597C"/>
    <w:rsid w:val="00796703"/>
    <w:rsid w:val="00796C59"/>
    <w:rsid w:val="007A3434"/>
    <w:rsid w:val="007B2EFD"/>
    <w:rsid w:val="007B3E11"/>
    <w:rsid w:val="007C0B3F"/>
    <w:rsid w:val="007D486E"/>
    <w:rsid w:val="007E035B"/>
    <w:rsid w:val="007E0E89"/>
    <w:rsid w:val="007E27B2"/>
    <w:rsid w:val="007E7A66"/>
    <w:rsid w:val="007F2EE1"/>
    <w:rsid w:val="007F54E0"/>
    <w:rsid w:val="008013DB"/>
    <w:rsid w:val="008067A1"/>
    <w:rsid w:val="00807C26"/>
    <w:rsid w:val="008137AE"/>
    <w:rsid w:val="008163D6"/>
    <w:rsid w:val="00816AD0"/>
    <w:rsid w:val="00817568"/>
    <w:rsid w:val="00830957"/>
    <w:rsid w:val="00834F8F"/>
    <w:rsid w:val="00836960"/>
    <w:rsid w:val="00853432"/>
    <w:rsid w:val="00866450"/>
    <w:rsid w:val="00871357"/>
    <w:rsid w:val="0087441F"/>
    <w:rsid w:val="00883047"/>
    <w:rsid w:val="0089027E"/>
    <w:rsid w:val="00891A5C"/>
    <w:rsid w:val="00896015"/>
    <w:rsid w:val="00896077"/>
    <w:rsid w:val="008A279A"/>
    <w:rsid w:val="008B44CB"/>
    <w:rsid w:val="008B5DF4"/>
    <w:rsid w:val="008C399D"/>
    <w:rsid w:val="008C3A6B"/>
    <w:rsid w:val="008C61D5"/>
    <w:rsid w:val="008C7B03"/>
    <w:rsid w:val="008E3046"/>
    <w:rsid w:val="008E7F76"/>
    <w:rsid w:val="008F057E"/>
    <w:rsid w:val="008F3F8F"/>
    <w:rsid w:val="009016EF"/>
    <w:rsid w:val="0091389F"/>
    <w:rsid w:val="00914395"/>
    <w:rsid w:val="0091560B"/>
    <w:rsid w:val="00917B7C"/>
    <w:rsid w:val="0092091B"/>
    <w:rsid w:val="009234C4"/>
    <w:rsid w:val="00924505"/>
    <w:rsid w:val="00924BA9"/>
    <w:rsid w:val="0092656A"/>
    <w:rsid w:val="0093041A"/>
    <w:rsid w:val="00930AB3"/>
    <w:rsid w:val="00937973"/>
    <w:rsid w:val="00937FC8"/>
    <w:rsid w:val="009415E1"/>
    <w:rsid w:val="00944C4F"/>
    <w:rsid w:val="0094615A"/>
    <w:rsid w:val="00954A75"/>
    <w:rsid w:val="0095678C"/>
    <w:rsid w:val="00966A65"/>
    <w:rsid w:val="00973488"/>
    <w:rsid w:val="009800DE"/>
    <w:rsid w:val="00982BB5"/>
    <w:rsid w:val="00990A18"/>
    <w:rsid w:val="009972A1"/>
    <w:rsid w:val="009A008A"/>
    <w:rsid w:val="009B4151"/>
    <w:rsid w:val="009B5C3D"/>
    <w:rsid w:val="009C52C2"/>
    <w:rsid w:val="009C5752"/>
    <w:rsid w:val="009C7D01"/>
    <w:rsid w:val="009D2201"/>
    <w:rsid w:val="009D315E"/>
    <w:rsid w:val="009E23B9"/>
    <w:rsid w:val="009E367F"/>
    <w:rsid w:val="009E6B0B"/>
    <w:rsid w:val="009F4AC5"/>
    <w:rsid w:val="009F6F49"/>
    <w:rsid w:val="009F784B"/>
    <w:rsid w:val="00A03834"/>
    <w:rsid w:val="00A03C50"/>
    <w:rsid w:val="00A15D09"/>
    <w:rsid w:val="00A167C1"/>
    <w:rsid w:val="00A22580"/>
    <w:rsid w:val="00A24730"/>
    <w:rsid w:val="00A25DD3"/>
    <w:rsid w:val="00A26D40"/>
    <w:rsid w:val="00A27C2D"/>
    <w:rsid w:val="00A348C1"/>
    <w:rsid w:val="00A36A89"/>
    <w:rsid w:val="00A3709F"/>
    <w:rsid w:val="00A4063D"/>
    <w:rsid w:val="00A57450"/>
    <w:rsid w:val="00A618A6"/>
    <w:rsid w:val="00A62DFE"/>
    <w:rsid w:val="00A65B1A"/>
    <w:rsid w:val="00A705CD"/>
    <w:rsid w:val="00A70A72"/>
    <w:rsid w:val="00A725B0"/>
    <w:rsid w:val="00A72D6C"/>
    <w:rsid w:val="00A743E4"/>
    <w:rsid w:val="00A757A1"/>
    <w:rsid w:val="00A75C44"/>
    <w:rsid w:val="00A81A01"/>
    <w:rsid w:val="00A9056D"/>
    <w:rsid w:val="00A93244"/>
    <w:rsid w:val="00A9410B"/>
    <w:rsid w:val="00AA1B75"/>
    <w:rsid w:val="00AA61F8"/>
    <w:rsid w:val="00AB162D"/>
    <w:rsid w:val="00AB1C10"/>
    <w:rsid w:val="00AB34BB"/>
    <w:rsid w:val="00AB35F7"/>
    <w:rsid w:val="00AC299F"/>
    <w:rsid w:val="00AC5E56"/>
    <w:rsid w:val="00AD422C"/>
    <w:rsid w:val="00AD57FF"/>
    <w:rsid w:val="00AD700A"/>
    <w:rsid w:val="00AD7840"/>
    <w:rsid w:val="00AE5701"/>
    <w:rsid w:val="00AE5C1F"/>
    <w:rsid w:val="00AF3812"/>
    <w:rsid w:val="00B045D1"/>
    <w:rsid w:val="00B04EE7"/>
    <w:rsid w:val="00B053C0"/>
    <w:rsid w:val="00B07F93"/>
    <w:rsid w:val="00B11958"/>
    <w:rsid w:val="00B11C07"/>
    <w:rsid w:val="00B141A8"/>
    <w:rsid w:val="00B239EF"/>
    <w:rsid w:val="00B24509"/>
    <w:rsid w:val="00B2452D"/>
    <w:rsid w:val="00B24811"/>
    <w:rsid w:val="00B249EF"/>
    <w:rsid w:val="00B251ED"/>
    <w:rsid w:val="00B303E5"/>
    <w:rsid w:val="00B3055C"/>
    <w:rsid w:val="00B32591"/>
    <w:rsid w:val="00B361B8"/>
    <w:rsid w:val="00B42D4B"/>
    <w:rsid w:val="00B43DDF"/>
    <w:rsid w:val="00B47512"/>
    <w:rsid w:val="00B505A6"/>
    <w:rsid w:val="00B7252E"/>
    <w:rsid w:val="00B73B28"/>
    <w:rsid w:val="00B7594E"/>
    <w:rsid w:val="00B7628A"/>
    <w:rsid w:val="00B76D33"/>
    <w:rsid w:val="00B80360"/>
    <w:rsid w:val="00B82065"/>
    <w:rsid w:val="00B838EB"/>
    <w:rsid w:val="00B90D53"/>
    <w:rsid w:val="00B949D0"/>
    <w:rsid w:val="00B96362"/>
    <w:rsid w:val="00BA2F51"/>
    <w:rsid w:val="00BA3BF9"/>
    <w:rsid w:val="00BB02A6"/>
    <w:rsid w:val="00BB12DE"/>
    <w:rsid w:val="00BB73B6"/>
    <w:rsid w:val="00BB7ACB"/>
    <w:rsid w:val="00BC3E40"/>
    <w:rsid w:val="00BD55AD"/>
    <w:rsid w:val="00BD5745"/>
    <w:rsid w:val="00BF7902"/>
    <w:rsid w:val="00C01743"/>
    <w:rsid w:val="00C02F4B"/>
    <w:rsid w:val="00C1185A"/>
    <w:rsid w:val="00C1781D"/>
    <w:rsid w:val="00C333B5"/>
    <w:rsid w:val="00C351DF"/>
    <w:rsid w:val="00C433D3"/>
    <w:rsid w:val="00C43AAF"/>
    <w:rsid w:val="00C43DD9"/>
    <w:rsid w:val="00C44E30"/>
    <w:rsid w:val="00C45B01"/>
    <w:rsid w:val="00C45D7E"/>
    <w:rsid w:val="00C502BD"/>
    <w:rsid w:val="00C54006"/>
    <w:rsid w:val="00C56415"/>
    <w:rsid w:val="00C5749D"/>
    <w:rsid w:val="00C62C6C"/>
    <w:rsid w:val="00C6368B"/>
    <w:rsid w:val="00C6781E"/>
    <w:rsid w:val="00C71359"/>
    <w:rsid w:val="00C72969"/>
    <w:rsid w:val="00C75FFA"/>
    <w:rsid w:val="00C762D8"/>
    <w:rsid w:val="00C85871"/>
    <w:rsid w:val="00C86EAE"/>
    <w:rsid w:val="00C90D89"/>
    <w:rsid w:val="00C95602"/>
    <w:rsid w:val="00C97004"/>
    <w:rsid w:val="00CA4853"/>
    <w:rsid w:val="00CB1527"/>
    <w:rsid w:val="00CC1588"/>
    <w:rsid w:val="00CC3D6A"/>
    <w:rsid w:val="00CC4834"/>
    <w:rsid w:val="00CD7B59"/>
    <w:rsid w:val="00CE4C87"/>
    <w:rsid w:val="00CE6848"/>
    <w:rsid w:val="00CF3A5F"/>
    <w:rsid w:val="00D07242"/>
    <w:rsid w:val="00D1635E"/>
    <w:rsid w:val="00D1756B"/>
    <w:rsid w:val="00D2077A"/>
    <w:rsid w:val="00D22985"/>
    <w:rsid w:val="00D22AEC"/>
    <w:rsid w:val="00D2391D"/>
    <w:rsid w:val="00D24F28"/>
    <w:rsid w:val="00D31FA6"/>
    <w:rsid w:val="00D44C17"/>
    <w:rsid w:val="00D478E6"/>
    <w:rsid w:val="00D47B1D"/>
    <w:rsid w:val="00D52340"/>
    <w:rsid w:val="00D52A35"/>
    <w:rsid w:val="00D52D92"/>
    <w:rsid w:val="00D62462"/>
    <w:rsid w:val="00D62603"/>
    <w:rsid w:val="00D63E30"/>
    <w:rsid w:val="00D64EB4"/>
    <w:rsid w:val="00D71D03"/>
    <w:rsid w:val="00D746C6"/>
    <w:rsid w:val="00D74F26"/>
    <w:rsid w:val="00D7660F"/>
    <w:rsid w:val="00D7720E"/>
    <w:rsid w:val="00D8384D"/>
    <w:rsid w:val="00D83C33"/>
    <w:rsid w:val="00D84563"/>
    <w:rsid w:val="00D8468D"/>
    <w:rsid w:val="00D85D1C"/>
    <w:rsid w:val="00D85D32"/>
    <w:rsid w:val="00D92E58"/>
    <w:rsid w:val="00DA060A"/>
    <w:rsid w:val="00DA16CC"/>
    <w:rsid w:val="00DA773F"/>
    <w:rsid w:val="00DB4970"/>
    <w:rsid w:val="00DC4BA0"/>
    <w:rsid w:val="00DC55B1"/>
    <w:rsid w:val="00DC6EA3"/>
    <w:rsid w:val="00DC7922"/>
    <w:rsid w:val="00DD15A3"/>
    <w:rsid w:val="00DD4181"/>
    <w:rsid w:val="00DD5778"/>
    <w:rsid w:val="00DD5DDE"/>
    <w:rsid w:val="00DE3595"/>
    <w:rsid w:val="00DF0B0E"/>
    <w:rsid w:val="00DF4298"/>
    <w:rsid w:val="00DF4E6E"/>
    <w:rsid w:val="00DF596F"/>
    <w:rsid w:val="00DF704B"/>
    <w:rsid w:val="00DF7F8F"/>
    <w:rsid w:val="00E004AF"/>
    <w:rsid w:val="00E01531"/>
    <w:rsid w:val="00E03AE6"/>
    <w:rsid w:val="00E040DA"/>
    <w:rsid w:val="00E0631B"/>
    <w:rsid w:val="00E074CE"/>
    <w:rsid w:val="00E10190"/>
    <w:rsid w:val="00E139C9"/>
    <w:rsid w:val="00E13B66"/>
    <w:rsid w:val="00E14943"/>
    <w:rsid w:val="00E2365F"/>
    <w:rsid w:val="00E40C94"/>
    <w:rsid w:val="00E4291A"/>
    <w:rsid w:val="00E44DEE"/>
    <w:rsid w:val="00E52870"/>
    <w:rsid w:val="00E52ACC"/>
    <w:rsid w:val="00E62A7B"/>
    <w:rsid w:val="00E859DD"/>
    <w:rsid w:val="00E86382"/>
    <w:rsid w:val="00E87F0C"/>
    <w:rsid w:val="00E9103D"/>
    <w:rsid w:val="00E956D6"/>
    <w:rsid w:val="00EA5E2D"/>
    <w:rsid w:val="00EB5FD2"/>
    <w:rsid w:val="00EB702A"/>
    <w:rsid w:val="00ED0CF9"/>
    <w:rsid w:val="00ED1DB1"/>
    <w:rsid w:val="00ED2517"/>
    <w:rsid w:val="00ED3CE6"/>
    <w:rsid w:val="00EE4F38"/>
    <w:rsid w:val="00EE647B"/>
    <w:rsid w:val="00EE6DEC"/>
    <w:rsid w:val="00EF1B53"/>
    <w:rsid w:val="00EF46FC"/>
    <w:rsid w:val="00EF5363"/>
    <w:rsid w:val="00EF5AA0"/>
    <w:rsid w:val="00F14F6D"/>
    <w:rsid w:val="00F160C6"/>
    <w:rsid w:val="00F211C7"/>
    <w:rsid w:val="00F261B1"/>
    <w:rsid w:val="00F26E70"/>
    <w:rsid w:val="00F3060C"/>
    <w:rsid w:val="00F333AD"/>
    <w:rsid w:val="00F368AF"/>
    <w:rsid w:val="00F43A35"/>
    <w:rsid w:val="00F44236"/>
    <w:rsid w:val="00F51CB5"/>
    <w:rsid w:val="00F52393"/>
    <w:rsid w:val="00F556DC"/>
    <w:rsid w:val="00F57FEF"/>
    <w:rsid w:val="00F61FC2"/>
    <w:rsid w:val="00F7086A"/>
    <w:rsid w:val="00F7425B"/>
    <w:rsid w:val="00F80FCA"/>
    <w:rsid w:val="00F81AB6"/>
    <w:rsid w:val="00F83CE8"/>
    <w:rsid w:val="00F850E8"/>
    <w:rsid w:val="00F86803"/>
    <w:rsid w:val="00F94C4E"/>
    <w:rsid w:val="00F96A81"/>
    <w:rsid w:val="00FA074C"/>
    <w:rsid w:val="00FA4652"/>
    <w:rsid w:val="00FA5E64"/>
    <w:rsid w:val="00FA6D0C"/>
    <w:rsid w:val="00FB26C6"/>
    <w:rsid w:val="00FB2CF5"/>
    <w:rsid w:val="00FB3EA9"/>
    <w:rsid w:val="00FB4035"/>
    <w:rsid w:val="00FB7307"/>
    <w:rsid w:val="00FC1DF7"/>
    <w:rsid w:val="00FC2688"/>
    <w:rsid w:val="00FC4D77"/>
    <w:rsid w:val="00FC7CFC"/>
    <w:rsid w:val="00FD092D"/>
    <w:rsid w:val="00FD0FD0"/>
    <w:rsid w:val="00FD16B4"/>
    <w:rsid w:val="00FD3A59"/>
    <w:rsid w:val="00FE2A11"/>
    <w:rsid w:val="00FE37B9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D6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C3D6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7375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D4C0A"/>
    <w:rPr>
      <w:rFonts w:eastAsia="Times New Roman"/>
    </w:rPr>
  </w:style>
  <w:style w:type="character" w:styleId="a7">
    <w:name w:val="page number"/>
    <w:uiPriority w:val="99"/>
    <w:rsid w:val="007375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1400</Words>
  <Characters>7980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Директор</cp:lastModifiedBy>
  <cp:revision>19</cp:revision>
  <dcterms:created xsi:type="dcterms:W3CDTF">2013-05-16T07:27:00Z</dcterms:created>
  <dcterms:modified xsi:type="dcterms:W3CDTF">2013-05-22T06:52:00Z</dcterms:modified>
</cp:coreProperties>
</file>